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8C4A" w14:textId="77777777" w:rsidR="00835F80" w:rsidRDefault="00835F80" w:rsidP="00835F80">
      <w:pPr>
        <w:pStyle w:val="NoSpacing"/>
        <w:ind w:left="360"/>
      </w:pPr>
      <w:r>
        <w:t>An amazing experience every time</w:t>
      </w:r>
    </w:p>
    <w:p w14:paraId="1465CF59" w14:textId="77777777" w:rsidR="00835F80" w:rsidRDefault="00835F80" w:rsidP="00835F80">
      <w:pPr>
        <w:pStyle w:val="NoSpacing"/>
        <w:ind w:left="360"/>
      </w:pPr>
      <w:r>
        <w:t>A safe, secure, and clean hotel</w:t>
      </w:r>
    </w:p>
    <w:p w14:paraId="20D0425B" w14:textId="77777777" w:rsidR="00835F80" w:rsidRDefault="00835F80" w:rsidP="00835F80">
      <w:pPr>
        <w:pStyle w:val="NoSpacing"/>
        <w:ind w:left="360"/>
      </w:pPr>
      <w:r>
        <w:t>Professional and friendly staff</w:t>
      </w:r>
    </w:p>
    <w:p w14:paraId="708E594C" w14:textId="77777777" w:rsidR="00835F80" w:rsidRDefault="00835F80" w:rsidP="00835F80">
      <w:pPr>
        <w:pStyle w:val="NoSpacing"/>
        <w:ind w:left="360"/>
      </w:pPr>
      <w:r>
        <w:t>Well maintained facilities and equipment</w:t>
      </w:r>
    </w:p>
    <w:p w14:paraId="2004BA50" w14:textId="77777777" w:rsidR="00835F80" w:rsidRDefault="00835F80" w:rsidP="00835F80">
      <w:pPr>
        <w:pStyle w:val="NoSpacing"/>
        <w:ind w:left="360"/>
      </w:pPr>
      <w:r>
        <w:t>Easy-to-find information on local activities, entertainment, restaurants, and festivals.</w:t>
      </w:r>
    </w:p>
    <w:p w14:paraId="7E5E0A4C" w14:textId="0CEB77D4" w:rsidR="00835F80" w:rsidRDefault="00835F80" w:rsidP="00835F80">
      <w:pPr>
        <w:pStyle w:val="NoSpacing"/>
        <w:ind w:left="360"/>
      </w:pPr>
      <w:r>
        <w:t>An experience that makes you want to come back again a</w:t>
      </w:r>
      <w:bookmarkStart w:id="0" w:name="_GoBack"/>
      <w:bookmarkEnd w:id="0"/>
      <w:r>
        <w:t>nd again!</w:t>
      </w:r>
    </w:p>
    <w:sectPr w:rsidR="00835F80" w:rsidSect="00854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8" type="#_x0000_t75" style="width:599.85pt;height:599.85pt" o:bullet="t">
        <v:imagedata r:id="rId1" o:title="th[1]"/>
      </v:shape>
    </w:pict>
  </w:numPicBullet>
  <w:abstractNum w:abstractNumId="0" w15:restartNumberingAfterBreak="0">
    <w:nsid w:val="02326248"/>
    <w:multiLevelType w:val="hybridMultilevel"/>
    <w:tmpl w:val="3A7051E4"/>
    <w:lvl w:ilvl="0" w:tplc="07A492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80"/>
    <w:rsid w:val="00124E38"/>
    <w:rsid w:val="00835F80"/>
    <w:rsid w:val="0085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0227"/>
  <w15:chartTrackingRefBased/>
  <w15:docId w15:val="{8E7CE433-8E9B-4FEE-88DD-F05B1633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5F80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835F8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Rees</dc:creator>
  <cp:keywords/>
  <dc:description/>
  <cp:lastModifiedBy>Megan Rees</cp:lastModifiedBy>
  <cp:revision>2</cp:revision>
  <dcterms:created xsi:type="dcterms:W3CDTF">2018-08-07T17:13:00Z</dcterms:created>
  <dcterms:modified xsi:type="dcterms:W3CDTF">2018-08-07T18:05:00Z</dcterms:modified>
</cp:coreProperties>
</file>